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F6" w:rsidRDefault="00062017" w:rsidP="0006201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Science</w:t>
      </w:r>
    </w:p>
    <w:p w:rsidR="00062017" w:rsidRDefault="00062017" w:rsidP="00062017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Study Guide for Exam 1</w:t>
      </w:r>
    </w:p>
    <w:p w:rsidR="00062017" w:rsidRDefault="00062017" w:rsidP="00062017">
      <w:pPr>
        <w:spacing w:after="0"/>
        <w:rPr>
          <w:rFonts w:ascii="Comic Sans MS" w:hAnsi="Comic Sans MS"/>
          <w:sz w:val="20"/>
          <w:szCs w:val="20"/>
        </w:rPr>
      </w:pPr>
    </w:p>
    <w:p w:rsidR="00062017" w:rsidRDefault="00062017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Read Chapters 1-3</w:t>
      </w:r>
    </w:p>
    <w:p w:rsidR="00062017" w:rsidRDefault="00062017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Review all </w:t>
      </w:r>
      <w:proofErr w:type="spellStart"/>
      <w:r>
        <w:rPr>
          <w:rFonts w:ascii="Comic Sans MS" w:hAnsi="Comic Sans MS"/>
          <w:sz w:val="20"/>
          <w:szCs w:val="20"/>
        </w:rPr>
        <w:t>Powerpoints</w:t>
      </w:r>
      <w:proofErr w:type="spellEnd"/>
    </w:p>
    <w:p w:rsidR="00062017" w:rsidRDefault="00062017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Complete the activities on the website: </w:t>
      </w:r>
      <w:hyperlink r:id="rId5" w:history="1">
        <w:r w:rsidRPr="004B4340">
          <w:rPr>
            <w:rStyle w:val="Hyperlink"/>
            <w:rFonts w:ascii="Comic Sans MS" w:hAnsi="Comic Sans MS"/>
            <w:sz w:val="20"/>
            <w:szCs w:val="20"/>
          </w:rPr>
          <w:t>www.jcapers-irsc.weebly.com</w:t>
        </w:r>
      </w:hyperlink>
    </w:p>
    <w:p w:rsidR="00062017" w:rsidRDefault="00062017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scientific method?</w:t>
      </w:r>
    </w:p>
    <w:p w:rsidR="00062017" w:rsidRDefault="00062017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</w:t>
      </w:r>
      <w:proofErr w:type="gramStart"/>
      <w:r>
        <w:rPr>
          <w:rFonts w:ascii="Comic Sans MS" w:hAnsi="Comic Sans MS"/>
          <w:sz w:val="20"/>
          <w:szCs w:val="20"/>
        </w:rPr>
        <w:t>an</w:t>
      </w:r>
      <w:proofErr w:type="gramEnd"/>
      <w:r>
        <w:rPr>
          <w:rFonts w:ascii="Comic Sans MS" w:hAnsi="Comic Sans MS"/>
          <w:sz w:val="20"/>
          <w:szCs w:val="20"/>
        </w:rPr>
        <w:t xml:space="preserve"> hypothesis?</w:t>
      </w:r>
    </w:p>
    <w:p w:rsidR="00062017" w:rsidRDefault="00062017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scientific theory?</w:t>
      </w:r>
    </w:p>
    <w:p w:rsidR="00062017" w:rsidRDefault="00062017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an experiment, what are dependent variables? Independent variables?</w:t>
      </w:r>
    </w:p>
    <w:p w:rsidR="00062017" w:rsidRDefault="00062017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correlation?</w:t>
      </w:r>
    </w:p>
    <w:p w:rsidR="00062017" w:rsidRDefault="00062017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a placebo? </w:t>
      </w:r>
    </w:p>
    <w:p w:rsidR="00062017" w:rsidRDefault="00062017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double blind experiment?  What is bias?</w:t>
      </w:r>
    </w:p>
    <w:p w:rsidR="00062017" w:rsidRDefault="00062017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looking for scientific information, what are primary sources?  Secondary sources?</w:t>
      </w:r>
    </w:p>
    <w:p w:rsidR="00062017" w:rsidRDefault="00062017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anecdotal evidences?</w:t>
      </w:r>
    </w:p>
    <w:p w:rsidR="00062017" w:rsidRDefault="00CC0DC4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 that when we say results are significantly significant, we mean that the result is unlikely to be due to chance alone</w:t>
      </w:r>
    </w:p>
    <w:p w:rsidR="00CC0DC4" w:rsidRDefault="00404200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pH?</w:t>
      </w:r>
    </w:p>
    <w:p w:rsidR="00404200" w:rsidRDefault="00404200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solvents?  What are solutes?</w:t>
      </w:r>
    </w:p>
    <w:p w:rsidR="00404200" w:rsidRDefault="00404200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Atoms: what is the charge of an electron? Neutron? Proton?  What is found in the nucleus of an atom?</w:t>
      </w:r>
    </w:p>
    <w:p w:rsidR="00404200" w:rsidRDefault="00404200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homeostasis?</w:t>
      </w:r>
    </w:p>
    <w:p w:rsidR="00404200" w:rsidRDefault="00404200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important characteristics of water?  Is water a polar molecule?  What are the bonds that hold water molecules together as a result of this polarity?</w:t>
      </w:r>
    </w:p>
    <w:p w:rsidR="00404200" w:rsidRDefault="00236C79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does it mean to be hydrophobic?</w:t>
      </w:r>
    </w:p>
    <w:p w:rsidR="00236C79" w:rsidRDefault="00236C79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Review the macromolecules we talked about: carbs, proteins, lipids and nucleic acids</w:t>
      </w:r>
    </w:p>
    <w:p w:rsidR="00236C79" w:rsidRDefault="00236C79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enzymes?</w:t>
      </w:r>
    </w:p>
    <w:p w:rsidR="0097550C" w:rsidRDefault="0097550C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difference between prokaryotic and eukaryotic cells?</w:t>
      </w:r>
    </w:p>
    <w:p w:rsidR="00236C79" w:rsidRDefault="00236C79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Review the organelles/parts of the cell and their functions</w:t>
      </w:r>
      <w:r w:rsidR="0097550C">
        <w:rPr>
          <w:rFonts w:ascii="Comic Sans MS" w:hAnsi="Comic Sans MS"/>
          <w:sz w:val="20"/>
          <w:szCs w:val="20"/>
        </w:rPr>
        <w:t xml:space="preserve"> (chloroplasts, mitochondria, ribosomes, endoplasmic reticulum, lysosomes, </w:t>
      </w:r>
      <w:proofErr w:type="spellStart"/>
      <w:r w:rsidR="0097550C">
        <w:rPr>
          <w:rFonts w:ascii="Comic Sans MS" w:hAnsi="Comic Sans MS"/>
          <w:sz w:val="20"/>
          <w:szCs w:val="20"/>
        </w:rPr>
        <w:t>etc</w:t>
      </w:r>
      <w:proofErr w:type="spellEnd"/>
      <w:r w:rsidR="0097550C">
        <w:rPr>
          <w:rFonts w:ascii="Comic Sans MS" w:hAnsi="Comic Sans MS"/>
          <w:sz w:val="20"/>
          <w:szCs w:val="20"/>
        </w:rPr>
        <w:t>)</w:t>
      </w:r>
    </w:p>
    <w:p w:rsidR="0097550C" w:rsidRDefault="0097550C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dehydration?</w:t>
      </w:r>
    </w:p>
    <w:p w:rsidR="00236C79" w:rsidRDefault="00B16AB6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Why are whole foods better than processed foods?</w:t>
      </w:r>
    </w:p>
    <w:p w:rsidR="00B16AB6" w:rsidRDefault="00B16AB6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unsaturated fats? Saturated?</w:t>
      </w:r>
    </w:p>
    <w:p w:rsidR="00B16AB6" w:rsidRDefault="00613473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 vitamins do for the body?  What vitamin can our cells synthesize?</w:t>
      </w:r>
    </w:p>
    <w:p w:rsidR="00613473" w:rsidRDefault="00613473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macronutrients? Micronutrients?</w:t>
      </w:r>
    </w:p>
    <w:p w:rsidR="00613473" w:rsidRDefault="00613473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BMI?  What about the BMI might make an individual’s reading not correct?</w:t>
      </w:r>
    </w:p>
    <w:p w:rsidR="00613473" w:rsidRDefault="00613473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role does insulin play in the body?</w:t>
      </w:r>
    </w:p>
    <w:p w:rsidR="00613473" w:rsidRDefault="00613473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2 types of diabetes?</w:t>
      </w:r>
    </w:p>
    <w:p w:rsidR="001B075D" w:rsidRPr="00062017" w:rsidRDefault="001B075D" w:rsidP="000620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2 eating disorders?</w:t>
      </w:r>
      <w:bookmarkStart w:id="0" w:name="_GoBack"/>
      <w:bookmarkEnd w:id="0"/>
    </w:p>
    <w:sectPr w:rsidR="001B075D" w:rsidRPr="00062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9402E"/>
    <w:multiLevelType w:val="hybridMultilevel"/>
    <w:tmpl w:val="C1F6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17"/>
    <w:rsid w:val="00062017"/>
    <w:rsid w:val="001B075D"/>
    <w:rsid w:val="00236C79"/>
    <w:rsid w:val="00404200"/>
    <w:rsid w:val="00613473"/>
    <w:rsid w:val="0097550C"/>
    <w:rsid w:val="009834F6"/>
    <w:rsid w:val="00B16AB6"/>
    <w:rsid w:val="00C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865B6-C675-48D6-B02E-55044C23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capers-irsc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8</cp:revision>
  <dcterms:created xsi:type="dcterms:W3CDTF">2016-01-15T19:54:00Z</dcterms:created>
  <dcterms:modified xsi:type="dcterms:W3CDTF">2016-01-15T20:12:00Z</dcterms:modified>
</cp:coreProperties>
</file>